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26" w:rsidRDefault="007A2A26" w:rsidP="007A2A26">
      <w:pPr>
        <w:rPr>
          <w:rFonts w:ascii="Arial" w:hAnsi="Arial" w:cs="Arial"/>
          <w:b/>
          <w:bCs/>
          <w:sz w:val="28"/>
          <w:szCs w:val="28"/>
        </w:rPr>
      </w:pPr>
      <w:r>
        <w:rPr>
          <w:rFonts w:ascii="Arial" w:hAnsi="Arial" w:cs="Arial"/>
          <w:b/>
          <w:bCs/>
          <w:sz w:val="28"/>
          <w:szCs w:val="28"/>
        </w:rPr>
        <w:t>CFMA Middle Tennessee Chapter Member of the Year Update</w:t>
      </w:r>
    </w:p>
    <w:p w:rsidR="007A2A26" w:rsidRDefault="007A2A26" w:rsidP="007A2A26">
      <w:pPr>
        <w:rPr>
          <w:rFonts w:ascii="Arial" w:hAnsi="Arial" w:cs="Arial"/>
          <w:sz w:val="20"/>
          <w:szCs w:val="20"/>
        </w:rPr>
      </w:pPr>
    </w:p>
    <w:p w:rsidR="007A2A26" w:rsidRDefault="007A2A26" w:rsidP="007A2A26">
      <w:pPr>
        <w:rPr>
          <w:rFonts w:ascii="Arial" w:hAnsi="Arial" w:cs="Arial"/>
          <w:sz w:val="20"/>
          <w:szCs w:val="20"/>
        </w:rPr>
      </w:pPr>
      <w:r>
        <w:rPr>
          <w:rFonts w:ascii="Arial" w:hAnsi="Arial" w:cs="Arial"/>
          <w:sz w:val="20"/>
          <w:szCs w:val="20"/>
        </w:rPr>
        <w:t>This is to update the membership on the Member of the Year points and areas that each of us can earn points by participating in our Chapter.  Also, attached is the Recruiter of the Year requirements.</w:t>
      </w:r>
    </w:p>
    <w:p w:rsidR="007A2A26" w:rsidRDefault="007A2A26" w:rsidP="007A2A26">
      <w:pPr>
        <w:rPr>
          <w:rFonts w:ascii="Arial" w:hAnsi="Arial" w:cs="Arial"/>
          <w:sz w:val="20"/>
          <w:szCs w:val="20"/>
        </w:rPr>
      </w:pPr>
    </w:p>
    <w:p w:rsidR="007A2A26" w:rsidRDefault="007A2A26" w:rsidP="007A2A26">
      <w:pPr>
        <w:rPr>
          <w:rFonts w:ascii="Arial" w:hAnsi="Arial" w:cs="Arial"/>
          <w:sz w:val="20"/>
          <w:szCs w:val="20"/>
        </w:rPr>
      </w:pPr>
      <w:r>
        <w:rPr>
          <w:rFonts w:ascii="Arial" w:hAnsi="Arial" w:cs="Arial"/>
          <w:sz w:val="20"/>
          <w:szCs w:val="20"/>
        </w:rPr>
        <w:t xml:space="preserve">Awards will be given to the member that achieves the highest point total for the year.  The year starts November 1, 2012 and ends October 31, 2013. </w:t>
      </w:r>
    </w:p>
    <w:p w:rsidR="007A2A26" w:rsidRDefault="007A2A26" w:rsidP="007A2A26">
      <w:pPr>
        <w:rPr>
          <w:rFonts w:ascii="Arial" w:hAnsi="Arial" w:cs="Arial"/>
          <w:sz w:val="20"/>
          <w:szCs w:val="20"/>
        </w:rPr>
      </w:pPr>
    </w:p>
    <w:p w:rsidR="007A2A26" w:rsidRDefault="007A2A26" w:rsidP="007A2A26">
      <w:pPr>
        <w:rPr>
          <w:rFonts w:ascii="Arial" w:hAnsi="Arial" w:cs="Arial"/>
          <w:sz w:val="20"/>
          <w:szCs w:val="20"/>
        </w:rPr>
      </w:pPr>
      <w:r>
        <w:rPr>
          <w:rFonts w:ascii="Arial" w:hAnsi="Arial" w:cs="Arial"/>
          <w:b/>
          <w:bCs/>
          <w:sz w:val="20"/>
          <w:szCs w:val="20"/>
        </w:rPr>
        <w:t>Member of the Year Award</w:t>
      </w:r>
      <w:r>
        <w:rPr>
          <w:rFonts w:ascii="Arial" w:hAnsi="Arial" w:cs="Arial"/>
          <w:sz w:val="20"/>
          <w:szCs w:val="20"/>
        </w:rPr>
        <w:t xml:space="preserve"> = Name engraved on plaque, National Conference Registration paid, or $500 cash</w:t>
      </w:r>
    </w:p>
    <w:p w:rsidR="007A2A26" w:rsidRDefault="007A2A26" w:rsidP="007A2A26">
      <w:pPr>
        <w:rPr>
          <w:rFonts w:ascii="Arial" w:hAnsi="Arial" w:cs="Arial"/>
          <w:sz w:val="20"/>
          <w:szCs w:val="20"/>
        </w:rPr>
      </w:pPr>
      <w:r>
        <w:rPr>
          <w:rFonts w:ascii="Arial" w:hAnsi="Arial" w:cs="Arial"/>
          <w:b/>
          <w:bCs/>
          <w:sz w:val="20"/>
          <w:szCs w:val="20"/>
        </w:rPr>
        <w:t>Recruiter of the Tear</w:t>
      </w:r>
      <w:r>
        <w:rPr>
          <w:rFonts w:ascii="Arial" w:hAnsi="Arial" w:cs="Arial"/>
          <w:sz w:val="20"/>
          <w:szCs w:val="20"/>
        </w:rPr>
        <w:t xml:space="preserve"> = $250 cash prize (minimum of 3 new members)</w:t>
      </w:r>
    </w:p>
    <w:p w:rsidR="007A2A26" w:rsidRDefault="007A2A26" w:rsidP="007A2A26">
      <w:pPr>
        <w:rPr>
          <w:rFonts w:ascii="Arial" w:hAnsi="Arial" w:cs="Arial"/>
          <w:sz w:val="20"/>
          <w:szCs w:val="20"/>
        </w:rPr>
      </w:pPr>
    </w:p>
    <w:p w:rsidR="007A2A26" w:rsidRDefault="007A2A26" w:rsidP="007A2A26">
      <w:pPr>
        <w:rPr>
          <w:rFonts w:ascii="Arial" w:hAnsi="Arial" w:cs="Arial"/>
          <w:sz w:val="20"/>
          <w:szCs w:val="20"/>
        </w:rPr>
      </w:pPr>
      <w:r>
        <w:rPr>
          <w:rFonts w:ascii="Arial" w:hAnsi="Arial" w:cs="Arial"/>
          <w:sz w:val="20"/>
          <w:szCs w:val="20"/>
        </w:rPr>
        <w:t xml:space="preserve">You can earn member of the year points by participation in chapter activities. </w:t>
      </w:r>
    </w:p>
    <w:p w:rsidR="007A2A26" w:rsidRDefault="007A2A26" w:rsidP="007A2A26">
      <w:pPr>
        <w:rPr>
          <w:rFonts w:ascii="Arial" w:hAnsi="Arial" w:cs="Arial"/>
          <w:sz w:val="20"/>
          <w:szCs w:val="20"/>
        </w:rPr>
      </w:pPr>
      <w:r>
        <w:rPr>
          <w:rFonts w:ascii="Arial" w:hAnsi="Arial" w:cs="Arial"/>
          <w:sz w:val="20"/>
          <w:szCs w:val="20"/>
        </w:rPr>
        <w:t>These include:</w:t>
      </w:r>
    </w:p>
    <w:p w:rsidR="007A2A26" w:rsidRDefault="007A2A26" w:rsidP="007A2A26">
      <w:pPr>
        <w:rPr>
          <w:rFonts w:ascii="Arial" w:hAnsi="Arial" w:cs="Arial"/>
          <w:sz w:val="20"/>
          <w:szCs w:val="20"/>
        </w:rPr>
      </w:pPr>
      <w:r>
        <w:rPr>
          <w:rFonts w:ascii="Arial" w:hAnsi="Arial" w:cs="Arial"/>
          <w:sz w:val="20"/>
          <w:szCs w:val="20"/>
        </w:rPr>
        <w:t>Attending chapter luncheons – 5pts</w:t>
      </w:r>
    </w:p>
    <w:p w:rsidR="007A2A26" w:rsidRDefault="007A2A26" w:rsidP="007A2A26">
      <w:pPr>
        <w:rPr>
          <w:rFonts w:ascii="Arial" w:hAnsi="Arial" w:cs="Arial"/>
          <w:sz w:val="20"/>
          <w:szCs w:val="20"/>
        </w:rPr>
      </w:pPr>
      <w:r>
        <w:rPr>
          <w:rFonts w:ascii="Arial" w:hAnsi="Arial" w:cs="Arial"/>
          <w:sz w:val="20"/>
          <w:szCs w:val="20"/>
        </w:rPr>
        <w:t>Attending chapter special events (Golf Tournament, Community Service, Social Events) – 10pts</w:t>
      </w:r>
    </w:p>
    <w:p w:rsidR="007A2A26" w:rsidRDefault="007A2A26" w:rsidP="007A2A26">
      <w:pPr>
        <w:rPr>
          <w:rFonts w:ascii="Arial" w:hAnsi="Arial" w:cs="Arial"/>
          <w:sz w:val="20"/>
          <w:szCs w:val="20"/>
        </w:rPr>
      </w:pPr>
      <w:r>
        <w:rPr>
          <w:rFonts w:ascii="Arial" w:hAnsi="Arial" w:cs="Arial"/>
          <w:sz w:val="20"/>
          <w:szCs w:val="20"/>
        </w:rPr>
        <w:t>Attending National Conference – 10pts</w:t>
      </w:r>
    </w:p>
    <w:p w:rsidR="007A2A26" w:rsidRDefault="007A2A26" w:rsidP="007A2A26">
      <w:pPr>
        <w:rPr>
          <w:rFonts w:ascii="Arial" w:hAnsi="Arial" w:cs="Arial"/>
          <w:sz w:val="20"/>
          <w:szCs w:val="20"/>
        </w:rPr>
      </w:pPr>
      <w:r>
        <w:rPr>
          <w:rFonts w:ascii="Arial" w:hAnsi="Arial" w:cs="Arial"/>
          <w:sz w:val="20"/>
          <w:szCs w:val="20"/>
        </w:rPr>
        <w:t>Serving on a committee – 10pts</w:t>
      </w:r>
    </w:p>
    <w:p w:rsidR="007A2A26" w:rsidRDefault="007A2A26" w:rsidP="007A2A26">
      <w:pPr>
        <w:rPr>
          <w:rFonts w:ascii="Arial" w:hAnsi="Arial" w:cs="Arial"/>
          <w:sz w:val="20"/>
          <w:szCs w:val="20"/>
        </w:rPr>
      </w:pPr>
      <w:r>
        <w:rPr>
          <w:rFonts w:ascii="Arial" w:hAnsi="Arial" w:cs="Arial"/>
          <w:sz w:val="20"/>
          <w:szCs w:val="20"/>
        </w:rPr>
        <w:t>Attend committee meetings – 5pts</w:t>
      </w:r>
    </w:p>
    <w:p w:rsidR="007A2A26" w:rsidRDefault="007A2A26" w:rsidP="007A2A26">
      <w:pPr>
        <w:rPr>
          <w:rFonts w:ascii="Arial" w:hAnsi="Arial" w:cs="Arial"/>
          <w:sz w:val="20"/>
          <w:szCs w:val="20"/>
        </w:rPr>
      </w:pPr>
      <w:r>
        <w:rPr>
          <w:rFonts w:ascii="Arial" w:hAnsi="Arial" w:cs="Arial"/>
          <w:sz w:val="20"/>
          <w:szCs w:val="20"/>
        </w:rPr>
        <w:t>Recruit new members – 5pts</w:t>
      </w:r>
    </w:p>
    <w:p w:rsidR="007A2A26" w:rsidRDefault="007A2A26" w:rsidP="007A2A26">
      <w:pPr>
        <w:rPr>
          <w:rFonts w:ascii="Arial" w:hAnsi="Arial" w:cs="Arial"/>
          <w:sz w:val="20"/>
          <w:szCs w:val="20"/>
        </w:rPr>
      </w:pPr>
      <w:r>
        <w:rPr>
          <w:rFonts w:ascii="Arial" w:hAnsi="Arial" w:cs="Arial"/>
          <w:sz w:val="20"/>
          <w:szCs w:val="20"/>
        </w:rPr>
        <w:t>Chairperson of event or committee – 10pts</w:t>
      </w:r>
    </w:p>
    <w:p w:rsidR="007A2A26" w:rsidRDefault="007A2A26" w:rsidP="007A2A26">
      <w:pPr>
        <w:rPr>
          <w:rFonts w:ascii="Arial" w:hAnsi="Arial" w:cs="Arial"/>
          <w:sz w:val="20"/>
          <w:szCs w:val="20"/>
        </w:rPr>
      </w:pPr>
      <w:r>
        <w:rPr>
          <w:rFonts w:ascii="Arial" w:hAnsi="Arial" w:cs="Arial"/>
          <w:sz w:val="20"/>
          <w:szCs w:val="20"/>
        </w:rPr>
        <w:t>Serve on National Committee – 10pts</w:t>
      </w:r>
    </w:p>
    <w:p w:rsidR="007A2A26" w:rsidRDefault="007A2A26" w:rsidP="007A2A26">
      <w:pPr>
        <w:rPr>
          <w:rFonts w:ascii="Arial" w:hAnsi="Arial" w:cs="Arial"/>
          <w:sz w:val="20"/>
          <w:szCs w:val="20"/>
        </w:rPr>
      </w:pPr>
      <w:r>
        <w:rPr>
          <w:rFonts w:ascii="Arial" w:hAnsi="Arial" w:cs="Arial"/>
          <w:sz w:val="20"/>
          <w:szCs w:val="20"/>
        </w:rPr>
        <w:t>Recruit a speaker – 5pts</w:t>
      </w:r>
    </w:p>
    <w:p w:rsidR="007A2A26" w:rsidRDefault="007A2A26">
      <w:pPr>
        <w:rPr>
          <w:rFonts w:ascii="Arial" w:hAnsi="Arial" w:cs="Arial"/>
          <w:sz w:val="20"/>
          <w:szCs w:val="20"/>
        </w:rPr>
      </w:pPr>
      <w:r>
        <w:rPr>
          <w:rFonts w:ascii="Arial" w:hAnsi="Arial" w:cs="Arial"/>
          <w:sz w:val="20"/>
          <w:szCs w:val="20"/>
        </w:rPr>
        <w:t>Sponsor an event – 5pts</w:t>
      </w:r>
    </w:p>
    <w:p w:rsidR="007A2A26" w:rsidRDefault="007A2A26">
      <w:pPr>
        <w:rPr>
          <w:rFonts w:ascii="Arial" w:hAnsi="Arial" w:cs="Arial"/>
          <w:sz w:val="20"/>
          <w:szCs w:val="20"/>
        </w:rPr>
      </w:pPr>
    </w:p>
    <w:p w:rsidR="007A2A26" w:rsidRPr="007A2A26" w:rsidRDefault="007A2A26">
      <w:pPr>
        <w:rPr>
          <w:rFonts w:ascii="Arial" w:hAnsi="Arial" w:cs="Arial"/>
          <w:sz w:val="20"/>
          <w:szCs w:val="20"/>
        </w:rPr>
      </w:pPr>
      <w:r>
        <w:rPr>
          <w:rFonts w:ascii="Arial" w:hAnsi="Arial" w:cs="Arial"/>
          <w:sz w:val="20"/>
          <w:szCs w:val="20"/>
        </w:rPr>
        <w:t>Per voting by the board during the 2010-2011 year the person responsible for keeping up with the total points will be the past president.</w:t>
      </w:r>
    </w:p>
    <w:p w:rsidR="007A2A26" w:rsidRDefault="007A2A26"/>
    <w:sectPr w:rsidR="007A2A26" w:rsidSect="00566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7A2A26"/>
    <w:rsid w:val="000048A4"/>
    <w:rsid w:val="00017BEB"/>
    <w:rsid w:val="0003050A"/>
    <w:rsid w:val="00034281"/>
    <w:rsid w:val="0005527B"/>
    <w:rsid w:val="00096814"/>
    <w:rsid w:val="000A7F5A"/>
    <w:rsid w:val="000C5DFA"/>
    <w:rsid w:val="000D5505"/>
    <w:rsid w:val="000E0EBE"/>
    <w:rsid w:val="000F300E"/>
    <w:rsid w:val="001018C5"/>
    <w:rsid w:val="001021B4"/>
    <w:rsid w:val="00104C91"/>
    <w:rsid w:val="00107FE6"/>
    <w:rsid w:val="00113754"/>
    <w:rsid w:val="001435B9"/>
    <w:rsid w:val="00151E41"/>
    <w:rsid w:val="00156895"/>
    <w:rsid w:val="001816AF"/>
    <w:rsid w:val="001961B6"/>
    <w:rsid w:val="001C2870"/>
    <w:rsid w:val="001D5390"/>
    <w:rsid w:val="00200980"/>
    <w:rsid w:val="00207C63"/>
    <w:rsid w:val="00212CD2"/>
    <w:rsid w:val="002278AF"/>
    <w:rsid w:val="00257CCC"/>
    <w:rsid w:val="0029163E"/>
    <w:rsid w:val="002A4DDF"/>
    <w:rsid w:val="002B482F"/>
    <w:rsid w:val="002C6C8D"/>
    <w:rsid w:val="002D2097"/>
    <w:rsid w:val="003062A5"/>
    <w:rsid w:val="003231F5"/>
    <w:rsid w:val="00325258"/>
    <w:rsid w:val="0033381E"/>
    <w:rsid w:val="0033546A"/>
    <w:rsid w:val="00383AB0"/>
    <w:rsid w:val="00394ABF"/>
    <w:rsid w:val="003A3ED0"/>
    <w:rsid w:val="003D626C"/>
    <w:rsid w:val="003D6EA3"/>
    <w:rsid w:val="00435B6D"/>
    <w:rsid w:val="004472F4"/>
    <w:rsid w:val="0045439A"/>
    <w:rsid w:val="00464909"/>
    <w:rsid w:val="00492127"/>
    <w:rsid w:val="004974D2"/>
    <w:rsid w:val="004B2A58"/>
    <w:rsid w:val="004F5136"/>
    <w:rsid w:val="004F55B9"/>
    <w:rsid w:val="00510C02"/>
    <w:rsid w:val="005268AE"/>
    <w:rsid w:val="00526DAA"/>
    <w:rsid w:val="005273BD"/>
    <w:rsid w:val="00535A48"/>
    <w:rsid w:val="00536A98"/>
    <w:rsid w:val="005449AA"/>
    <w:rsid w:val="00566BFA"/>
    <w:rsid w:val="005922E4"/>
    <w:rsid w:val="00595BEF"/>
    <w:rsid w:val="005B1F02"/>
    <w:rsid w:val="005C0651"/>
    <w:rsid w:val="005D02DB"/>
    <w:rsid w:val="005F1938"/>
    <w:rsid w:val="005F63CC"/>
    <w:rsid w:val="00652E46"/>
    <w:rsid w:val="0067319E"/>
    <w:rsid w:val="0068381A"/>
    <w:rsid w:val="006909CC"/>
    <w:rsid w:val="006B02C2"/>
    <w:rsid w:val="006E38E1"/>
    <w:rsid w:val="006F7DAF"/>
    <w:rsid w:val="007422FF"/>
    <w:rsid w:val="00756E0F"/>
    <w:rsid w:val="00766AEE"/>
    <w:rsid w:val="00766C00"/>
    <w:rsid w:val="007703EF"/>
    <w:rsid w:val="00772AA0"/>
    <w:rsid w:val="007A2A26"/>
    <w:rsid w:val="007A3F85"/>
    <w:rsid w:val="007B4548"/>
    <w:rsid w:val="007C081A"/>
    <w:rsid w:val="007C3C69"/>
    <w:rsid w:val="007E4C6F"/>
    <w:rsid w:val="007E6AAE"/>
    <w:rsid w:val="00804A65"/>
    <w:rsid w:val="008121CE"/>
    <w:rsid w:val="0081665A"/>
    <w:rsid w:val="008222DA"/>
    <w:rsid w:val="00846B5F"/>
    <w:rsid w:val="008558D1"/>
    <w:rsid w:val="0085721E"/>
    <w:rsid w:val="0088046E"/>
    <w:rsid w:val="00891176"/>
    <w:rsid w:val="00896B91"/>
    <w:rsid w:val="008B3967"/>
    <w:rsid w:val="008F2476"/>
    <w:rsid w:val="008F49AD"/>
    <w:rsid w:val="0090160E"/>
    <w:rsid w:val="00911CA6"/>
    <w:rsid w:val="009277A5"/>
    <w:rsid w:val="0093516C"/>
    <w:rsid w:val="009A76F0"/>
    <w:rsid w:val="009D74F3"/>
    <w:rsid w:val="00A02F13"/>
    <w:rsid w:val="00A260E2"/>
    <w:rsid w:val="00A2653A"/>
    <w:rsid w:val="00A43351"/>
    <w:rsid w:val="00A500C8"/>
    <w:rsid w:val="00A62796"/>
    <w:rsid w:val="00A85414"/>
    <w:rsid w:val="00A8740A"/>
    <w:rsid w:val="00AA5A88"/>
    <w:rsid w:val="00AA7725"/>
    <w:rsid w:val="00AB3DE7"/>
    <w:rsid w:val="00AB5C9A"/>
    <w:rsid w:val="00AB7F54"/>
    <w:rsid w:val="00AC0245"/>
    <w:rsid w:val="00AF11B7"/>
    <w:rsid w:val="00AF551E"/>
    <w:rsid w:val="00B14ACC"/>
    <w:rsid w:val="00B15A6C"/>
    <w:rsid w:val="00B34856"/>
    <w:rsid w:val="00B47EE8"/>
    <w:rsid w:val="00B5718F"/>
    <w:rsid w:val="00B601EE"/>
    <w:rsid w:val="00B61854"/>
    <w:rsid w:val="00B649C7"/>
    <w:rsid w:val="00B738F1"/>
    <w:rsid w:val="00B91150"/>
    <w:rsid w:val="00BB315D"/>
    <w:rsid w:val="00BB79E7"/>
    <w:rsid w:val="00BD0F74"/>
    <w:rsid w:val="00BD41E4"/>
    <w:rsid w:val="00BF2522"/>
    <w:rsid w:val="00BF3866"/>
    <w:rsid w:val="00BF615F"/>
    <w:rsid w:val="00BF6EB9"/>
    <w:rsid w:val="00C153D9"/>
    <w:rsid w:val="00C45716"/>
    <w:rsid w:val="00C646B4"/>
    <w:rsid w:val="00C64C97"/>
    <w:rsid w:val="00C64D4D"/>
    <w:rsid w:val="00C77874"/>
    <w:rsid w:val="00C906AA"/>
    <w:rsid w:val="00CA3696"/>
    <w:rsid w:val="00CC4337"/>
    <w:rsid w:val="00CC4FF3"/>
    <w:rsid w:val="00CD216E"/>
    <w:rsid w:val="00CE2CC0"/>
    <w:rsid w:val="00CF2A5E"/>
    <w:rsid w:val="00CF2B4D"/>
    <w:rsid w:val="00D06F4F"/>
    <w:rsid w:val="00D1316F"/>
    <w:rsid w:val="00D1709F"/>
    <w:rsid w:val="00D3346F"/>
    <w:rsid w:val="00D34282"/>
    <w:rsid w:val="00D509FB"/>
    <w:rsid w:val="00D919E3"/>
    <w:rsid w:val="00D952E9"/>
    <w:rsid w:val="00DB25DB"/>
    <w:rsid w:val="00DC1B05"/>
    <w:rsid w:val="00DE5CA2"/>
    <w:rsid w:val="00E10D58"/>
    <w:rsid w:val="00E53C2F"/>
    <w:rsid w:val="00E54980"/>
    <w:rsid w:val="00E575BE"/>
    <w:rsid w:val="00E57A05"/>
    <w:rsid w:val="00E809E0"/>
    <w:rsid w:val="00EC009B"/>
    <w:rsid w:val="00EC0BFD"/>
    <w:rsid w:val="00EF5F74"/>
    <w:rsid w:val="00EF64B7"/>
    <w:rsid w:val="00F22F1F"/>
    <w:rsid w:val="00F414BC"/>
    <w:rsid w:val="00F602EC"/>
    <w:rsid w:val="00F65158"/>
    <w:rsid w:val="00F73EAF"/>
    <w:rsid w:val="00F83F82"/>
    <w:rsid w:val="00F92D8C"/>
    <w:rsid w:val="00FB1346"/>
    <w:rsid w:val="00FD5395"/>
    <w:rsid w:val="00FE032A"/>
    <w:rsid w:val="00FE0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1021</Characters>
  <Application>Microsoft Office Word</Application>
  <DocSecurity>0</DocSecurity>
  <Lines>8</Lines>
  <Paragraphs>2</Paragraphs>
  <ScaleCrop>false</ScaleCrop>
  <Company>Windows User</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cp:lastPrinted>2013-04-30T21:16:00Z</cp:lastPrinted>
  <dcterms:created xsi:type="dcterms:W3CDTF">2013-04-30T21:11:00Z</dcterms:created>
  <dcterms:modified xsi:type="dcterms:W3CDTF">2013-04-30T21:16:00Z</dcterms:modified>
</cp:coreProperties>
</file>